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8" w:rsidRPr="00DA4590" w:rsidRDefault="009E2E1F" w:rsidP="002B5AF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590">
        <w:rPr>
          <w:rFonts w:ascii="Times New Roman" w:hAnsi="Times New Roman" w:cs="Times New Roman"/>
          <w:b/>
          <w:sz w:val="28"/>
          <w:szCs w:val="28"/>
          <w:lang w:val="uk-UA"/>
        </w:rPr>
        <w:t>З А Я В К А</w:t>
      </w:r>
      <w:r w:rsidR="002B5AF8" w:rsidRPr="00DA45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Н А   У Ч А С Т Ь</w:t>
      </w:r>
    </w:p>
    <w:p w:rsidR="002B5AF8" w:rsidRPr="00DA4590" w:rsidRDefault="00761EB1" w:rsidP="000D1D98">
      <w:pPr>
        <w:pStyle w:val="1"/>
        <w:jc w:val="center"/>
        <w:rPr>
          <w:rFonts w:eastAsia="Arial"/>
        </w:rPr>
      </w:pPr>
      <w:bookmarkStart w:id="0" w:name="_gjdgxs" w:colFirst="0" w:colLast="0"/>
      <w:bookmarkEnd w:id="0"/>
      <w:r>
        <w:rPr>
          <w:rFonts w:eastAsia="Arial"/>
        </w:rPr>
        <w:t>ВСЕУКРАЇНСЬКИЙ КОНКУРС ХОРЕОГРАФІЧНОГО МИСТЕЦТВА</w:t>
      </w:r>
    </w:p>
    <w:p w:rsidR="002B5AF8" w:rsidRPr="00DA4590" w:rsidRDefault="00761EB1" w:rsidP="002B5AF8">
      <w:pPr>
        <w:pStyle w:val="1"/>
        <w:jc w:val="center"/>
        <w:rPr>
          <w:rFonts w:eastAsia="Arial"/>
        </w:rPr>
      </w:pPr>
      <w:r>
        <w:rPr>
          <w:rFonts w:eastAsia="Arial"/>
        </w:rPr>
        <w:t>«ЗОЛОТИЙ ВІНЕЦЬ ТЕРПСИХОРИ</w:t>
      </w:r>
      <w:r w:rsidR="000D1D98" w:rsidRPr="00DA4590">
        <w:rPr>
          <w:rFonts w:eastAsia="Arial"/>
        </w:rPr>
        <w:t>»</w:t>
      </w:r>
    </w:p>
    <w:p w:rsidR="00441B8B" w:rsidRDefault="00441B8B" w:rsidP="00441B8B">
      <w:pPr>
        <w:shd w:val="clear" w:color="auto" w:fill="FFFFFF"/>
        <w:tabs>
          <w:tab w:val="left" w:pos="202"/>
          <w:tab w:val="left" w:pos="9360"/>
        </w:tabs>
        <w:spacing w:after="0"/>
        <w:ind w:right="-50"/>
        <w:jc w:val="center"/>
        <w:rPr>
          <w:b/>
          <w:i/>
          <w:iCs/>
          <w:color w:val="FF0000"/>
          <w:sz w:val="36"/>
          <w:szCs w:val="36"/>
          <w:lang w:val="uk-UA"/>
        </w:rPr>
      </w:pPr>
      <w:bookmarkStart w:id="1" w:name="_GoBack"/>
      <w:bookmarkEnd w:id="1"/>
      <w:r>
        <w:rPr>
          <w:b/>
          <w:i/>
          <w:iCs/>
          <w:color w:val="FF0000"/>
          <w:sz w:val="36"/>
          <w:szCs w:val="36"/>
          <w:lang w:val="uk-UA"/>
        </w:rPr>
        <w:t xml:space="preserve">Увага! </w:t>
      </w:r>
    </w:p>
    <w:p w:rsidR="00761EB1" w:rsidRPr="00432358" w:rsidRDefault="00441B8B" w:rsidP="00441B8B">
      <w:pPr>
        <w:shd w:val="clear" w:color="auto" w:fill="FFFFFF"/>
        <w:tabs>
          <w:tab w:val="left" w:pos="202"/>
          <w:tab w:val="left" w:pos="9360"/>
        </w:tabs>
        <w:spacing w:after="0"/>
        <w:ind w:right="-50"/>
        <w:jc w:val="center"/>
        <w:rPr>
          <w:b/>
          <w:i/>
          <w:iCs/>
          <w:color w:val="FF0000"/>
          <w:sz w:val="36"/>
          <w:szCs w:val="36"/>
          <w:lang w:val="uk-UA"/>
        </w:rPr>
      </w:pPr>
      <w:r>
        <w:rPr>
          <w:b/>
          <w:i/>
          <w:iCs/>
          <w:color w:val="FF0000"/>
          <w:sz w:val="36"/>
          <w:szCs w:val="36"/>
          <w:lang w:val="uk-UA"/>
        </w:rPr>
        <w:t>ЗАВКА по формі «СЮЖЕТНИЙ ТАНЕЦЬ» та «СЮЖЕТНА МІНІАТЮРА»</w:t>
      </w:r>
    </w:p>
    <w:p w:rsidR="00DA4590" w:rsidRPr="00664355" w:rsidRDefault="00DA4590" w:rsidP="00761EB1">
      <w:pPr>
        <w:pStyle w:val="1"/>
        <w:rPr>
          <w:rFonts w:eastAsia="Arial"/>
          <w:b/>
          <w:color w:val="FF0000"/>
        </w:rPr>
      </w:pPr>
    </w:p>
    <w:tbl>
      <w:tblPr>
        <w:tblW w:w="985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9"/>
        <w:gridCol w:w="5179"/>
      </w:tblGrid>
      <w:tr w:rsidR="009E2E1F" w:rsidRPr="00761EB1" w:rsidTr="00B56C74">
        <w:trPr>
          <w:trHeight w:val="567"/>
          <w:jc w:val="center"/>
        </w:trPr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EB1" w:rsidRPr="00761EB1" w:rsidRDefault="009E2E1F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КОЛЕКТИВУ </w:t>
            </w:r>
            <w:r w:rsidR="00761EB1" w:rsidRPr="00761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61EB1" w:rsidRP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студії</w:t>
            </w:r>
            <w:r w:rsid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</w:p>
          <w:p w:rsidR="009E2E1F" w:rsidRPr="00761EB1" w:rsidRDefault="00761EB1" w:rsidP="00761EB1">
            <w:pPr>
              <w:tabs>
                <w:tab w:val="left" w:pos="9498"/>
              </w:tabs>
              <w:spacing w:line="360" w:lineRule="auto"/>
              <w:ind w:right="-50"/>
              <w:jc w:val="center"/>
              <w:rPr>
                <w:b/>
                <w:sz w:val="28"/>
                <w:szCs w:val="28"/>
                <w:lang w:val="uk-UA"/>
              </w:rPr>
            </w:pPr>
            <w:r w:rsidRPr="00761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солісту або дуету</w:t>
            </w:r>
          </w:p>
        </w:tc>
        <w:tc>
          <w:tcPr>
            <w:tcW w:w="5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назва  закладу до якого відноситься колектив 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AD06C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Місто/ селище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761EB1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761EB1" w:rsidRDefault="009E2E1F" w:rsidP="00167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3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E1F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2E1F" w:rsidRPr="002B5AF8" w:rsidRDefault="009E2E1F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мобільного телефону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2E1F" w:rsidRPr="002B5AF8" w:rsidRDefault="009E2E1F" w:rsidP="00EC24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0751" w:rsidRPr="002B5AF8" w:rsidTr="00B56C74">
        <w:trPr>
          <w:trHeight w:val="567"/>
          <w:jc w:val="center"/>
        </w:trPr>
        <w:tc>
          <w:tcPr>
            <w:tcW w:w="4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751" w:rsidRPr="002B5AF8" w:rsidRDefault="00D10751" w:rsidP="0016785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A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пошта керівника</w:t>
            </w:r>
          </w:p>
        </w:tc>
        <w:tc>
          <w:tcPr>
            <w:tcW w:w="51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751" w:rsidRPr="002B5AF8" w:rsidRDefault="00D10751" w:rsidP="00C533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6BD" w:rsidRPr="002B5AF8" w:rsidRDefault="003366BD" w:rsidP="00D10751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E1F" w:rsidRDefault="009E2E1F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B5AF8">
        <w:rPr>
          <w:rFonts w:ascii="Times New Roman" w:hAnsi="Times New Roman" w:cs="Times New Roman"/>
          <w:sz w:val="24"/>
          <w:szCs w:val="24"/>
          <w:lang w:val="uk-UA"/>
        </w:rPr>
        <w:t>Програма участі колективу/ виконавця:</w:t>
      </w:r>
    </w:p>
    <w:p w:rsidR="00251BB2" w:rsidRPr="00251BB2" w:rsidRDefault="00251BB2" w:rsidP="009E2E1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53" w:type="dxa"/>
        <w:jc w:val="center"/>
        <w:tblLayout w:type="fixed"/>
        <w:tblLook w:val="06A0" w:firstRow="1" w:lastRow="0" w:firstColumn="1" w:lastColumn="0" w:noHBand="1" w:noVBand="1"/>
      </w:tblPr>
      <w:tblGrid>
        <w:gridCol w:w="3058"/>
        <w:gridCol w:w="1134"/>
        <w:gridCol w:w="1900"/>
        <w:gridCol w:w="2185"/>
        <w:gridCol w:w="1476"/>
      </w:tblGrid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441B8B" w:rsidRDefault="00251BB2" w:rsidP="0016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>Назва номеру</w:t>
            </w:r>
            <w:r w:rsidR="0016785F" w:rsidRPr="00441B8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133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тривалість. Вихід з точки/з куліси </w:t>
            </w:r>
            <w:r w:rsidRPr="00441B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2B5AF8" w:rsidRDefault="00251BB2" w:rsidP="00D63D6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вікова кат.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4D58F8" w:rsidRDefault="00251BB2" w:rsidP="00EC2406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Номінація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B2" w:rsidRPr="0016785F" w:rsidRDefault="00251BB2" w:rsidP="00761EB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2B5AF8">
              <w:rPr>
                <w:rFonts w:ascii="Times New Roman" w:hAnsi="Times New Roman"/>
                <w:lang w:val="uk-UA"/>
              </w:rPr>
              <w:t xml:space="preserve">Постановник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  <w:r w:rsidRPr="002B5AF8">
              <w:rPr>
                <w:rFonts w:ascii="Times New Roman" w:hAnsi="Times New Roman"/>
                <w:lang w:val="uk-UA"/>
              </w:rPr>
              <w:t>Кількість</w:t>
            </w:r>
          </w:p>
        </w:tc>
      </w:tr>
      <w:tr w:rsidR="00251BB2" w:rsidRPr="002B5AF8" w:rsidTr="0016785F">
        <w:trPr>
          <w:trHeight w:val="851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4F272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F953E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EC240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B2" w:rsidRPr="002B5AF8" w:rsidRDefault="00251BB2" w:rsidP="00377EA9">
            <w:pPr>
              <w:pStyle w:val="a4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7B6BF9" w:rsidRPr="002B5AF8" w:rsidRDefault="007B6BF9">
      <w:pPr>
        <w:rPr>
          <w:lang w:val="uk-UA"/>
        </w:rPr>
      </w:pPr>
    </w:p>
    <w:p w:rsidR="00F40705" w:rsidRPr="004D58F8" w:rsidRDefault="002B5AF8" w:rsidP="00DA4590">
      <w:pPr>
        <w:spacing w:before="240" w:after="160" w:line="252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58F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кількість: __________________</w:t>
      </w:r>
    </w:p>
    <w:p w:rsidR="004D58F8" w:rsidRPr="004D58F8" w:rsidRDefault="004D58F8" w:rsidP="004D58F8">
      <w:pPr>
        <w:shd w:val="clear" w:color="auto" w:fill="FFFFFF"/>
        <w:tabs>
          <w:tab w:val="left" w:pos="202"/>
          <w:tab w:val="left" w:pos="9360"/>
        </w:tabs>
        <w:ind w:right="-50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4D58F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подяки:_____________________________________________</w:t>
      </w:r>
    </w:p>
    <w:p w:rsidR="009A00F5" w:rsidRPr="00761EB1" w:rsidRDefault="009A00F5" w:rsidP="002B5A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A00F5" w:rsidRPr="00761EB1" w:rsidSect="00D00A9C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36" w:rsidRDefault="00237936" w:rsidP="002B5AF8">
      <w:pPr>
        <w:spacing w:after="0" w:line="240" w:lineRule="auto"/>
      </w:pPr>
      <w:r>
        <w:separator/>
      </w:r>
    </w:p>
  </w:endnote>
  <w:endnote w:type="continuationSeparator" w:id="0">
    <w:p w:rsidR="00237936" w:rsidRDefault="00237936" w:rsidP="002B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2" w:rsidRDefault="00DA4590" w:rsidP="00DA4590">
    <w:pPr>
      <w:pStyle w:val="a7"/>
      <w:jc w:val="center"/>
      <w:rPr>
        <w:rFonts w:eastAsia="Arial"/>
        <w:sz w:val="24"/>
        <w:szCs w:val="24"/>
        <w:lang w:val="uk-UA"/>
      </w:rPr>
    </w:pPr>
    <w:r w:rsidRPr="00DA4590">
      <w:rPr>
        <w:rFonts w:eastAsia="Arial"/>
        <w:sz w:val="24"/>
        <w:szCs w:val="24"/>
      </w:rPr>
      <w:t xml:space="preserve">Подача заявок </w:t>
    </w:r>
    <w:r w:rsidRPr="00DA4590">
      <w:rPr>
        <w:rFonts w:eastAsia="Arial"/>
        <w:sz w:val="24"/>
        <w:szCs w:val="24"/>
        <w:lang w:val="uk-UA"/>
      </w:rPr>
      <w:t>здійснюється</w:t>
    </w:r>
    <w:r w:rsidRPr="00DA4590">
      <w:rPr>
        <w:rFonts w:eastAsia="Arial"/>
        <w:sz w:val="24"/>
        <w:szCs w:val="24"/>
      </w:rPr>
      <w:t xml:space="preserve"> </w:t>
    </w:r>
    <w:proofErr w:type="gramStart"/>
    <w:r w:rsidRPr="00DA4590">
      <w:rPr>
        <w:rFonts w:eastAsia="Arial"/>
        <w:sz w:val="24"/>
        <w:szCs w:val="24"/>
      </w:rPr>
      <w:t>на адресу</w:t>
    </w:r>
    <w:proofErr w:type="gramEnd"/>
    <w:r w:rsidRPr="00DA4590">
      <w:rPr>
        <w:rFonts w:eastAsia="Arial"/>
        <w:sz w:val="24"/>
        <w:szCs w:val="24"/>
      </w:rPr>
      <w:t xml:space="preserve"> </w:t>
    </w:r>
    <w:r w:rsidRPr="00DA4590">
      <w:rPr>
        <w:rFonts w:eastAsia="Arial"/>
        <w:sz w:val="24"/>
        <w:szCs w:val="24"/>
        <w:lang w:val="uk-UA"/>
      </w:rPr>
      <w:t>оргкомітету</w:t>
    </w:r>
    <w:r w:rsidRPr="00DA4590">
      <w:rPr>
        <w:rFonts w:eastAsia="Arial"/>
        <w:sz w:val="24"/>
        <w:szCs w:val="24"/>
      </w:rPr>
      <w:t xml:space="preserve"> фестивалю: </w:t>
    </w:r>
  </w:p>
  <w:p w:rsidR="00DA4590" w:rsidRPr="00356382" w:rsidRDefault="00356382" w:rsidP="00DA4590">
    <w:pPr>
      <w:pStyle w:val="a7"/>
      <w:jc w:val="center"/>
      <w:rPr>
        <w:color w:val="E36C0A" w:themeColor="accent6" w:themeShade="BF"/>
        <w:sz w:val="24"/>
        <w:szCs w:val="24"/>
        <w:lang w:val="uk-UA"/>
      </w:rPr>
    </w:pP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Terpsihore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</w:rPr>
      <w:t>_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rivne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</w:rPr>
      <w:t>@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i</w:t>
    </w:r>
    <w:proofErr w:type="spellEnd"/>
    <w:r w:rsidRPr="00356382">
      <w:rPr>
        <w:b/>
        <w:bCs/>
        <w:i/>
        <w:color w:val="E36C0A" w:themeColor="accent6" w:themeShade="BF"/>
        <w:sz w:val="26"/>
        <w:szCs w:val="26"/>
        <w:lang w:val="uk-UA"/>
      </w:rPr>
      <w:t>.</w:t>
    </w:r>
    <w:proofErr w:type="spellStart"/>
    <w:r w:rsidRPr="00356382">
      <w:rPr>
        <w:b/>
        <w:bCs/>
        <w:i/>
        <w:color w:val="E36C0A" w:themeColor="accent6" w:themeShade="BF"/>
        <w:sz w:val="26"/>
        <w:szCs w:val="26"/>
        <w:lang w:val="en-US"/>
      </w:rPr>
      <w:t>ua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36" w:rsidRDefault="00237936" w:rsidP="002B5AF8">
      <w:pPr>
        <w:spacing w:after="0" w:line="240" w:lineRule="auto"/>
      </w:pPr>
      <w:r>
        <w:separator/>
      </w:r>
    </w:p>
  </w:footnote>
  <w:footnote w:type="continuationSeparator" w:id="0">
    <w:p w:rsidR="00237936" w:rsidRDefault="00237936" w:rsidP="002B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2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>
      <w:rPr>
        <w:rFonts w:ascii="Arial" w:eastAsia="Arial" w:hAnsi="Arial" w:cs="Arial"/>
        <w:noProof/>
        <w:color w:val="E36C0A" w:themeColor="accent6" w:themeShade="BF"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-411480</wp:posOffset>
          </wp:positionV>
          <wp:extent cx="1114425" cy="1133475"/>
          <wp:effectExtent l="19050" t="0" r="9525" b="0"/>
          <wp:wrapNone/>
          <wp:docPr id="1" name="Рисунок 0" descr="тер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р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356382">
      <w:rPr>
        <w:rFonts w:ascii="Arial" w:eastAsia="Arial" w:hAnsi="Arial" w:cs="Arial"/>
        <w:color w:val="E36C0A" w:themeColor="accent6" w:themeShade="BF"/>
        <w:sz w:val="20"/>
        <w:szCs w:val="20"/>
      </w:rPr>
      <w:t xml:space="preserve">ВСЕУКРАЇНСЬКИЙ КОНКУРС </w:t>
    </w:r>
  </w:p>
  <w:p w:rsidR="00356382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 w:rsidRPr="00356382">
      <w:rPr>
        <w:rFonts w:ascii="Arial" w:eastAsia="Arial" w:hAnsi="Arial" w:cs="Arial"/>
        <w:color w:val="E36C0A" w:themeColor="accent6" w:themeShade="BF"/>
        <w:sz w:val="20"/>
        <w:szCs w:val="20"/>
      </w:rPr>
      <w:t xml:space="preserve">ХОРЕОГРАФІЧНОГО МИСТЕЦТВА </w:t>
    </w:r>
  </w:p>
  <w:p w:rsidR="002B5AF8" w:rsidRPr="00356382" w:rsidRDefault="00356382" w:rsidP="002B5AF8">
    <w:pPr>
      <w:pStyle w:val="1"/>
      <w:rPr>
        <w:rFonts w:ascii="Arial" w:eastAsia="Arial" w:hAnsi="Arial" w:cs="Arial"/>
        <w:color w:val="E36C0A" w:themeColor="accent6" w:themeShade="BF"/>
        <w:sz w:val="20"/>
        <w:szCs w:val="20"/>
      </w:rPr>
    </w:pPr>
    <w:r w:rsidRPr="00356382">
      <w:rPr>
        <w:rFonts w:ascii="Arial" w:eastAsia="Arial" w:hAnsi="Arial" w:cs="Arial"/>
        <w:color w:val="E36C0A" w:themeColor="accent6" w:themeShade="BF"/>
      </w:rPr>
      <w:t>«ЗОЛОТИЙ ВІНЕЦЬ ТЕРПСИХОРИ</w:t>
    </w:r>
    <w:r w:rsidR="002B5AF8" w:rsidRPr="00356382">
      <w:rPr>
        <w:rFonts w:ascii="Arial" w:eastAsia="Arial" w:hAnsi="Arial" w:cs="Arial"/>
        <w:color w:val="E36C0A" w:themeColor="accent6" w:themeShade="BF"/>
      </w:rPr>
      <w:t>»</w:t>
    </w:r>
    <w:r w:rsidRPr="00356382">
      <w:rPr>
        <w:b/>
        <w:noProof/>
        <w:sz w:val="28"/>
        <w:szCs w:val="28"/>
      </w:rPr>
      <w:t xml:space="preserve"> </w:t>
    </w:r>
  </w:p>
  <w:p w:rsidR="002B5AF8" w:rsidRDefault="002B5AF8" w:rsidP="002B5AF8">
    <w:pPr>
      <w:pStyle w:val="a5"/>
      <w:jc w:val="center"/>
    </w:pPr>
  </w:p>
  <w:p w:rsidR="002B5AF8" w:rsidRDefault="002B5A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2F7"/>
    <w:multiLevelType w:val="hybridMultilevel"/>
    <w:tmpl w:val="71C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5CA"/>
    <w:multiLevelType w:val="hybridMultilevel"/>
    <w:tmpl w:val="4A1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A13"/>
    <w:multiLevelType w:val="hybridMultilevel"/>
    <w:tmpl w:val="698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D5914"/>
    <w:multiLevelType w:val="hybridMultilevel"/>
    <w:tmpl w:val="584CE84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E1F"/>
    <w:rsid w:val="00017D7D"/>
    <w:rsid w:val="00025250"/>
    <w:rsid w:val="000B312F"/>
    <w:rsid w:val="000D1D98"/>
    <w:rsid w:val="00101204"/>
    <w:rsid w:val="001411F7"/>
    <w:rsid w:val="00146D6C"/>
    <w:rsid w:val="0016785F"/>
    <w:rsid w:val="00172CF7"/>
    <w:rsid w:val="00173B25"/>
    <w:rsid w:val="0019313F"/>
    <w:rsid w:val="001A4F0E"/>
    <w:rsid w:val="001B78E2"/>
    <w:rsid w:val="001D7C94"/>
    <w:rsid w:val="00236CC3"/>
    <w:rsid w:val="00237936"/>
    <w:rsid w:val="00251BB2"/>
    <w:rsid w:val="002B5AF8"/>
    <w:rsid w:val="002F5D29"/>
    <w:rsid w:val="00322735"/>
    <w:rsid w:val="003366BD"/>
    <w:rsid w:val="00341947"/>
    <w:rsid w:val="00356382"/>
    <w:rsid w:val="003768A6"/>
    <w:rsid w:val="00377EA9"/>
    <w:rsid w:val="003D3C5F"/>
    <w:rsid w:val="003D6A3E"/>
    <w:rsid w:val="00441B8B"/>
    <w:rsid w:val="004D58F8"/>
    <w:rsid w:val="004F272C"/>
    <w:rsid w:val="005B78D6"/>
    <w:rsid w:val="005E210D"/>
    <w:rsid w:val="006075D4"/>
    <w:rsid w:val="00664355"/>
    <w:rsid w:val="006922FF"/>
    <w:rsid w:val="00696512"/>
    <w:rsid w:val="006C37F5"/>
    <w:rsid w:val="006E5035"/>
    <w:rsid w:val="00713313"/>
    <w:rsid w:val="007449CD"/>
    <w:rsid w:val="00761EB1"/>
    <w:rsid w:val="00775530"/>
    <w:rsid w:val="007B6BF9"/>
    <w:rsid w:val="007B717D"/>
    <w:rsid w:val="007D3C15"/>
    <w:rsid w:val="007F70AD"/>
    <w:rsid w:val="00804B7C"/>
    <w:rsid w:val="00814B5F"/>
    <w:rsid w:val="00854F17"/>
    <w:rsid w:val="00881148"/>
    <w:rsid w:val="008F226E"/>
    <w:rsid w:val="008F53FC"/>
    <w:rsid w:val="00967B48"/>
    <w:rsid w:val="009A00F5"/>
    <w:rsid w:val="009B5855"/>
    <w:rsid w:val="009C0C0C"/>
    <w:rsid w:val="009E0A33"/>
    <w:rsid w:val="009E2E1F"/>
    <w:rsid w:val="00A2734F"/>
    <w:rsid w:val="00A6112F"/>
    <w:rsid w:val="00A8348E"/>
    <w:rsid w:val="00AA4DDC"/>
    <w:rsid w:val="00AB1CF7"/>
    <w:rsid w:val="00AD06CB"/>
    <w:rsid w:val="00AD2A42"/>
    <w:rsid w:val="00B5478C"/>
    <w:rsid w:val="00B56C74"/>
    <w:rsid w:val="00B60D1A"/>
    <w:rsid w:val="00B83188"/>
    <w:rsid w:val="00BB43B3"/>
    <w:rsid w:val="00C25791"/>
    <w:rsid w:val="00C5687C"/>
    <w:rsid w:val="00C745A7"/>
    <w:rsid w:val="00CC4890"/>
    <w:rsid w:val="00D00A9C"/>
    <w:rsid w:val="00D10751"/>
    <w:rsid w:val="00D63D66"/>
    <w:rsid w:val="00D94546"/>
    <w:rsid w:val="00DA4590"/>
    <w:rsid w:val="00EB789E"/>
    <w:rsid w:val="00EC013A"/>
    <w:rsid w:val="00EF4377"/>
    <w:rsid w:val="00F2771C"/>
    <w:rsid w:val="00F34863"/>
    <w:rsid w:val="00F40705"/>
    <w:rsid w:val="00F47E2D"/>
    <w:rsid w:val="00F67F1C"/>
    <w:rsid w:val="00F7599E"/>
    <w:rsid w:val="00F91B80"/>
    <w:rsid w:val="00F9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4B0EC-709C-4FAB-9600-2BC2BAF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2E1F"/>
    <w:pPr>
      <w:spacing w:after="0" w:line="240" w:lineRule="auto"/>
    </w:pPr>
  </w:style>
  <w:style w:type="paragraph" w:customStyle="1" w:styleId="1">
    <w:name w:val="Обычный1"/>
    <w:rsid w:val="002B5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AF8"/>
  </w:style>
  <w:style w:type="paragraph" w:styleId="a7">
    <w:name w:val="footer"/>
    <w:basedOn w:val="a"/>
    <w:link w:val="a8"/>
    <w:uiPriority w:val="99"/>
    <w:unhideWhenUsed/>
    <w:rsid w:val="002B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Karisha</dc:creator>
  <cp:lastModifiedBy>Пользователь Windows</cp:lastModifiedBy>
  <cp:revision>4</cp:revision>
  <dcterms:created xsi:type="dcterms:W3CDTF">2020-09-18T15:55:00Z</dcterms:created>
  <dcterms:modified xsi:type="dcterms:W3CDTF">2021-10-08T07:28:00Z</dcterms:modified>
</cp:coreProperties>
</file>